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AF" w:rsidRPr="002C5CEF" w:rsidRDefault="002C5CEF" w:rsidP="002C5CEF">
      <w:pPr>
        <w:jc w:val="center"/>
        <w:rPr>
          <w:b/>
          <w:color w:val="FF0000"/>
          <w:sz w:val="72"/>
          <w:szCs w:val="72"/>
        </w:rPr>
      </w:pPr>
      <w:r w:rsidRPr="002C5CEF">
        <w:rPr>
          <w:b/>
          <w:color w:val="FF0000"/>
          <w:sz w:val="72"/>
          <w:szCs w:val="72"/>
        </w:rPr>
        <w:t xml:space="preserve">Тематическое мероприятие по познавательному развитию </w:t>
      </w:r>
      <w:r>
        <w:rPr>
          <w:b/>
          <w:color w:val="FF0000"/>
          <w:sz w:val="72"/>
          <w:szCs w:val="72"/>
        </w:rPr>
        <w:t>в старшей группе</w:t>
      </w:r>
      <w:r w:rsidRPr="002C5CEF">
        <w:rPr>
          <w:b/>
          <w:color w:val="FF0000"/>
          <w:sz w:val="72"/>
          <w:szCs w:val="72"/>
        </w:rPr>
        <w:t xml:space="preserve"> на тему:</w:t>
      </w:r>
    </w:p>
    <w:p w:rsidR="002C5CEF" w:rsidRDefault="002C5CEF" w:rsidP="002C5CEF">
      <w:pPr>
        <w:jc w:val="center"/>
        <w:rPr>
          <w:b/>
          <w:color w:val="002060"/>
          <w:sz w:val="72"/>
          <w:szCs w:val="72"/>
        </w:rPr>
      </w:pPr>
      <w:r w:rsidRPr="002C5CEF">
        <w:rPr>
          <w:b/>
          <w:color w:val="002060"/>
          <w:sz w:val="72"/>
          <w:szCs w:val="72"/>
        </w:rPr>
        <w:t>«День Флага»</w:t>
      </w:r>
    </w:p>
    <w:p w:rsidR="002C5CEF" w:rsidRDefault="002C5CEF" w:rsidP="002C5CEF">
      <w:pPr>
        <w:jc w:val="center"/>
        <w:rPr>
          <w:b/>
          <w:color w:val="002060"/>
          <w:sz w:val="72"/>
          <w:szCs w:val="72"/>
        </w:rPr>
      </w:pPr>
      <w:r w:rsidRPr="002C5CEF">
        <w:rPr>
          <w:b/>
          <w:noProof/>
          <w:color w:val="002060"/>
          <w:sz w:val="72"/>
          <w:szCs w:val="72"/>
          <w:lang w:eastAsia="ru-RU"/>
        </w:rPr>
        <w:drawing>
          <wp:inline distT="0" distB="0" distL="0" distR="0" wp14:anchorId="539C128C" wp14:editId="25807434">
            <wp:extent cx="5940425" cy="3338519"/>
            <wp:effectExtent l="0" t="0" r="3175" b="0"/>
            <wp:docPr id="1" name="Рисунок 1" descr="https://www.culture.ru/storage/images/195cbf8c05f74a75e44a0457db719f14/5e3ef5277581ba1bd105fe91252a65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195cbf8c05f74a75e44a0457db719f14/5e3ef5277581ba1bd105fe91252a65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CEF" w:rsidRDefault="002C5CEF" w:rsidP="002C5CEF">
      <w:pPr>
        <w:jc w:val="center"/>
        <w:rPr>
          <w:b/>
          <w:color w:val="002060"/>
          <w:sz w:val="72"/>
          <w:szCs w:val="72"/>
        </w:rPr>
      </w:pPr>
    </w:p>
    <w:p w:rsidR="002C5CEF" w:rsidRPr="002C5CEF" w:rsidRDefault="002C5CEF" w:rsidP="002C5CEF">
      <w:pPr>
        <w:jc w:val="right"/>
        <w:rPr>
          <w:b/>
          <w:color w:val="002060"/>
          <w:sz w:val="24"/>
          <w:szCs w:val="24"/>
        </w:rPr>
      </w:pPr>
      <w:r w:rsidRPr="002C5CEF">
        <w:rPr>
          <w:b/>
          <w:color w:val="002060"/>
          <w:sz w:val="24"/>
          <w:szCs w:val="24"/>
        </w:rPr>
        <w:t>Провела воспитатель:</w:t>
      </w:r>
    </w:p>
    <w:p w:rsidR="002C5CEF" w:rsidRDefault="002C5CEF" w:rsidP="002C5CEF">
      <w:pPr>
        <w:jc w:val="right"/>
        <w:rPr>
          <w:b/>
          <w:color w:val="002060"/>
          <w:sz w:val="24"/>
          <w:szCs w:val="24"/>
        </w:rPr>
      </w:pPr>
      <w:proofErr w:type="spellStart"/>
      <w:r w:rsidRPr="002C5CEF">
        <w:rPr>
          <w:b/>
          <w:color w:val="002060"/>
          <w:sz w:val="24"/>
          <w:szCs w:val="24"/>
        </w:rPr>
        <w:t>Рустамова</w:t>
      </w:r>
      <w:proofErr w:type="spellEnd"/>
      <w:r w:rsidRPr="002C5CEF">
        <w:rPr>
          <w:b/>
          <w:color w:val="002060"/>
          <w:sz w:val="24"/>
          <w:szCs w:val="24"/>
        </w:rPr>
        <w:t xml:space="preserve"> Р.С</w:t>
      </w:r>
    </w:p>
    <w:p w:rsidR="002C5CEF" w:rsidRDefault="002C5CEF" w:rsidP="002C5CEF">
      <w:pPr>
        <w:jc w:val="right"/>
        <w:rPr>
          <w:b/>
          <w:color w:val="002060"/>
          <w:sz w:val="24"/>
          <w:szCs w:val="24"/>
        </w:rPr>
      </w:pPr>
    </w:p>
    <w:p w:rsidR="002C5CEF" w:rsidRDefault="002C5CEF" w:rsidP="002C5CEF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22.08.2021г.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Звучит музыка Струве «Моя Россия», дети с Российскими флажками входят  в муз зал</w:t>
      </w:r>
      <w:proofErr w:type="gramStart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занимают свои места.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Ведущая:</w:t>
      </w:r>
      <w:r w:rsidRPr="002C5CEF">
        <w:rPr>
          <w:rFonts w:ascii="Calibri" w:eastAsia="Times New Roman" w:hAnsi="Calibri" w:cs="Arial"/>
          <w:color w:val="000000"/>
          <w:lang w:eastAsia="ru-RU"/>
        </w:rPr>
        <w:t> 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флага нынче отмечает,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Вся Русь, без края и конца,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И каждый твердо величает,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Сей символ – гордостью венца.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Пускай же реет он беспечно,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Храня Родную сторону,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А мы с признательностью вечной,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Не раз поклонимся ему.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ребята! 22 августа наша страна отмечает замечательную торжественную дату – День рождения Российского флага. Я очень рада встретить этот праздник вместе с вами.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Россия – большая и прекрасная страна.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долго-долго-долго в самолете нам лететь,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долго-долго-долго на Россию нам смотреть,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увидим мы тогда и леса, и города,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Океанские просторы, много рек, озера, горы…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увидим даль без края. И поймем тогда, какая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Родина большая, необъятная страна!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Родина - Россия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милее и красивей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Гордо реет над страной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Флаг трёхцветный наш родной.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страны мира, все государства, существующие на земле, имеют свои флаги и гербы.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и герб нашей Российской Федерации, символ единства и независимости нашего народа.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Государственный флаг поднимается во время торжественных мероприятий, праздников, и в это время всегда звучит гимн Российской Федерации – это главная песня нашей страны.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 праздник нашего государственного флага, </w:t>
      </w:r>
      <w:proofErr w:type="gramStart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мы послушаем торжественный гимн нашей России стоя!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Звучит «Гимн Российской Федерации»,  все слушают стоя.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Ведущая: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Три цвета на флаге России: белый, синий,  красный.  В центре расположен герб  России. Ребята,  а хотите узнать  историю возникновения на гербе двуглавого орла?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Однажды в лесу на полянке встретились разные звери. И стали решать, кому на гербе Российском быть.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Я буду на гербе изображён - сказал Зайка.  </w:t>
      </w:r>
      <w:proofErr w:type="gramStart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отому, что я серенький и прыгаю лучше всех!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ты, Зайка – сказали звери – ты же слабенький.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Нет, мне быть на гербе! – зарычал медведь - Я большой, сильный!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в спор вмешалась Мудрая Сова: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Есть среди нас птиц король,  зовут его Двуглавый Орёл. Он высоко летает, видит всю нашу страну. Вот ему и быть изображённым на гербе. С тех пор и стал Орёл символом России.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 на нашем флаге выбраны именно эти цвета нам расскажут дети</w:t>
      </w:r>
      <w:proofErr w:type="gramStart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стихотворений – дети старшей группы.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1Реб.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Флаг российский наш окрашен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 белый,  синий,  красный цвет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Он трепещет в небе ясном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 его прекрасней нет.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2 </w:t>
      </w:r>
      <w:proofErr w:type="spellStart"/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Белый – символ мира, правды,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 душевной чистоты.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3реб.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верности и веры,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бесконечной доброты.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4реб.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 народа и победу отражает красный цвет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Будем Родину любить мы и хранить её от бед!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 Белый цвет означает мир и чистоту совести;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Синий – небо, верность и правду;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Красный – огонь и отвагу.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Ведущая: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Всех с Днем флага поздравляю, быть счастливыми желаю.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Пусть вас флаг всегда хранит, от врагов пусть защитит.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ребята, а теперь давайте все вместе вспомним пословицы и поговорки о Родине, флаге</w:t>
      </w:r>
      <w:proofErr w:type="gramStart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старшей группы.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«Человек без Родины, что соловей без песни»,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«Жить — Родине служить»,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«Родина — мать, умей за неё постоять! »,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«Флаг на ветру, как часовой на посту»,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«Флаг стереги, от врага сбереги! »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«Если дружба велика – будет Родина крепка! »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Вот сколько интересного мы сегодня узнали о нашей стране и российском флаге.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«А теперь я предлагаю немного поиграть» Воспитатель проводит подвижную игру: </w:t>
      </w:r>
      <w:r w:rsidRPr="002C5C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«Разноцветные флажки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EF" w:rsidRPr="002C5CEF" w:rsidRDefault="002C5CEF" w:rsidP="002C5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 очереди поднимает флажки, а дети выполняют движения соответствующие цвету одной из полос Российского флага:</w:t>
      </w:r>
    </w:p>
    <w:p w:rsidR="002C5CEF" w:rsidRPr="002C5CEF" w:rsidRDefault="002C5CEF" w:rsidP="002C5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– маршируют на месте.</w:t>
      </w:r>
    </w:p>
    <w:p w:rsidR="002C5CEF" w:rsidRPr="002C5CEF" w:rsidRDefault="002C5CEF" w:rsidP="002C5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собираются в кружок «Море»</w:t>
      </w:r>
      <w:proofErr w:type="gramEnd"/>
    </w:p>
    <w:p w:rsidR="002C5CEF" w:rsidRPr="002C5CEF" w:rsidRDefault="002C5CEF" w:rsidP="002C5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</w:t>
      </w:r>
      <w:proofErr w:type="gramEnd"/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Легко кружатся (снежинки, облака)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EF" w:rsidRPr="002C5CEF" w:rsidRDefault="002C5CEF" w:rsidP="002C5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2C5CEF" w:rsidRPr="002C5CEF" w:rsidRDefault="002C5CEF" w:rsidP="002C5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 Флаг Россию представляет,</w:t>
      </w:r>
    </w:p>
    <w:p w:rsidR="002C5CEF" w:rsidRPr="002C5CEF" w:rsidRDefault="002C5CEF" w:rsidP="002C5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 флаг все в мире знают»</w:t>
      </w:r>
    </w:p>
    <w:p w:rsidR="002C5CEF" w:rsidRPr="002C5CEF" w:rsidRDefault="002C5CEF" w:rsidP="002C5C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дидактическая игра: </w:t>
      </w:r>
      <w:r w:rsidRPr="002C5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«Составь Российский флаг»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раздаются полоски картона 3х цветов (красный, белый и синий). Дети раскладывают полоски по цветам, соответствующим флагу.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«Наша страна очень сильная, могущественная Держава и мы с вами по праву должны гордиться нашей Родиной и флагом»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 сейчас </w:t>
      </w: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проведем</w:t>
      </w: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игру «Найди флаг России».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Великолепен русский флаг,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Он словно символ нашей чести,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 убоится каждый враг,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Когда под ним люд русский вместе.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подошел к концу, ещё раз поздравляю всех с Днем Российского флага!</w:t>
      </w:r>
    </w:p>
    <w:p w:rsidR="002C5CEF" w:rsidRPr="002C5CEF" w:rsidRDefault="002C5CEF" w:rsidP="002C5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Звучит песня «Россия, мы дети твои»</w:t>
      </w:r>
    </w:p>
    <w:p w:rsidR="002C5CEF" w:rsidRPr="002C5CEF" w:rsidRDefault="002C5CEF" w:rsidP="002C5CEF">
      <w:pPr>
        <w:rPr>
          <w:rFonts w:eastAsiaTheme="minorEastAsia"/>
          <w:lang w:eastAsia="ru-RU"/>
        </w:rPr>
      </w:pPr>
    </w:p>
    <w:p w:rsidR="002C5CEF" w:rsidRPr="002C5CEF" w:rsidRDefault="002C5C92" w:rsidP="002C5C92">
      <w:pPr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3200400" cy="2400300"/>
            <wp:effectExtent l="0" t="0" r="0" b="0"/>
            <wp:docPr id="3" name="Рисунок 3" descr="C:\Users\ASUS\Desktop\WhatsApp Image 2021-09-21 at 12.42.04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WhatsApp Image 2021-09-21 at 12.42.04 (6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91" cy="239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4086225" cy="3064670"/>
            <wp:effectExtent l="0" t="0" r="0" b="2540"/>
            <wp:docPr id="2" name="Рисунок 2" descr="C:\Users\ASUS\Desktop\WhatsApp Image 2021-09-21 at 12.42.04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 Image 2021-09-21 at 12.42.04 (9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046" cy="306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CEF" w:rsidRPr="002C5CEF" w:rsidSect="002C5CE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43"/>
    <w:rsid w:val="002B3DAF"/>
    <w:rsid w:val="002C5C92"/>
    <w:rsid w:val="002C5CEF"/>
    <w:rsid w:val="00A6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2021-09-21T08:26:00Z</dcterms:created>
  <dcterms:modified xsi:type="dcterms:W3CDTF">2021-09-21T12:22:00Z</dcterms:modified>
</cp:coreProperties>
</file>